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77777777" w:rsidR="00000C95" w:rsidRPr="00011B0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>BOARD MEETING</w:t>
      </w:r>
    </w:p>
    <w:p w14:paraId="3E1C46C8" w14:textId="4B537A7E" w:rsidR="000E6931" w:rsidRPr="00011B05" w:rsidRDefault="00D6287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November 23rd</w:t>
      </w:r>
      <w:r w:rsidR="00777A75">
        <w:rPr>
          <w:rFonts w:ascii="Times New Roman" w:hAnsi="Times New Roman" w:cs="Times New Roman"/>
          <w:b/>
          <w:szCs w:val="24"/>
        </w:rPr>
        <w:t>,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20</w:t>
      </w:r>
      <w:r w:rsidR="00853A58" w:rsidRPr="00011B05">
        <w:rPr>
          <w:rFonts w:ascii="Times New Roman" w:hAnsi="Times New Roman" w:cs="Times New Roman"/>
          <w:b/>
          <w:szCs w:val="24"/>
        </w:rPr>
        <w:t>20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AT 7:00 P.M.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</w:p>
    <w:p w14:paraId="1AEE5E93" w14:textId="3FFE2971" w:rsidR="00AD4472" w:rsidRPr="00011B05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At the Pike County Courthouse</w:t>
      </w:r>
      <w:r w:rsidR="00564405">
        <w:rPr>
          <w:rFonts w:ascii="Times New Roman" w:hAnsi="Times New Roman" w:cs="Times New Roman"/>
          <w:b/>
          <w:szCs w:val="24"/>
        </w:rPr>
        <w:t>*</w:t>
      </w: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68AC2341" w:rsidR="00000C95" w:rsidRPr="00011B0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0F44D204" w14:textId="5AF2DDCC" w:rsidR="00000C95" w:rsidRPr="00011B0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Invocation and Pledge of Allegiance</w:t>
      </w:r>
    </w:p>
    <w:p w14:paraId="5E399E6C" w14:textId="7C0F5F15" w:rsidR="00000C95" w:rsidRPr="00011B05" w:rsidRDefault="004A1F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Roll Call</w:t>
      </w:r>
    </w:p>
    <w:p w14:paraId="3ACD01E2" w14:textId="4AF9310C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Approval of </w:t>
      </w:r>
      <w:r w:rsidR="00D62877">
        <w:rPr>
          <w:rFonts w:ascii="Times New Roman" w:hAnsi="Times New Roman" w:cs="Times New Roman"/>
          <w:b/>
          <w:szCs w:val="24"/>
        </w:rPr>
        <w:t>October 26</w:t>
      </w:r>
      <w:r w:rsidR="00D62877" w:rsidRPr="00D62877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777A75">
        <w:rPr>
          <w:rFonts w:ascii="Times New Roman" w:hAnsi="Times New Roman" w:cs="Times New Roman"/>
          <w:b/>
          <w:szCs w:val="24"/>
        </w:rPr>
        <w:t>, 2020 Minutes</w:t>
      </w:r>
    </w:p>
    <w:p w14:paraId="54DB79B7" w14:textId="0AE640F7" w:rsidR="003D2529" w:rsidRDefault="0057555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County Flu Shots</w:t>
      </w:r>
    </w:p>
    <w:p w14:paraId="0B556761" w14:textId="16AD6D54" w:rsidR="00D11029" w:rsidRDefault="00D1102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Appointment of Don Welbourne to the Bay Creek Watershed Conservancy District Board for a 5-year Term.</w:t>
      </w:r>
    </w:p>
    <w:p w14:paraId="19137123" w14:textId="77777777" w:rsidR="00D62877" w:rsidRDefault="00D62877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FY20 Budget Amendments</w:t>
      </w:r>
    </w:p>
    <w:p w14:paraId="04CEE088" w14:textId="4F389A38" w:rsidR="00853580" w:rsidRDefault="00D62877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FY21 Budget</w:t>
      </w:r>
    </w:p>
    <w:p w14:paraId="49812744" w14:textId="0FAD62C7" w:rsidR="00865B8F" w:rsidRDefault="00865B8F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2021 County Holidays</w:t>
      </w:r>
    </w:p>
    <w:p w14:paraId="09B3337A" w14:textId="0693C62F" w:rsidR="00535BC7" w:rsidRDefault="00535BC7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Agreement between Pike County Clerk’s Office and Western Illinois Title</w:t>
      </w:r>
    </w:p>
    <w:p w14:paraId="6E269EE9" w14:textId="4C495B3B" w:rsidR="00575556" w:rsidRDefault="00575556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Approval of Pike County Anticipation Note Resolution </w:t>
      </w:r>
    </w:p>
    <w:p w14:paraId="27FD8D72" w14:textId="64E97F2C" w:rsidR="00575556" w:rsidRDefault="00575556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Action on Resolution appointing the Office of the State’s Attorney’s Appellate Prosecutor as Pike County’s agent from December 1</w:t>
      </w:r>
      <w:r w:rsidRPr="00575556">
        <w:rPr>
          <w:rFonts w:ascii="Times New Roman" w:hAnsi="Times New Roman" w:cs="Times New Roman"/>
          <w:b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Cs w:val="24"/>
        </w:rPr>
        <w:t>, 2020 to November 30, 2021.</w:t>
      </w:r>
    </w:p>
    <w:p w14:paraId="7E8B7C23" w14:textId="711CE8EF" w:rsidR="000E6931" w:rsidRPr="00011B05" w:rsidRDefault="000E6931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Committee Reports </w:t>
      </w:r>
    </w:p>
    <w:p w14:paraId="5CF91893" w14:textId="30A067EC" w:rsidR="00BB595F" w:rsidRPr="00564405" w:rsidRDefault="000E6931" w:rsidP="005644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Finance </w:t>
      </w:r>
    </w:p>
    <w:p w14:paraId="739A0BF7" w14:textId="04AA8EB2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Highway</w:t>
      </w:r>
      <w:r w:rsidR="002A4CBC">
        <w:rPr>
          <w:rFonts w:ascii="Times New Roman" w:hAnsi="Times New Roman" w:cs="Times New Roman"/>
          <w:b/>
          <w:szCs w:val="24"/>
        </w:rPr>
        <w:t>*</w:t>
      </w:r>
    </w:p>
    <w:p w14:paraId="0C1AC60A" w14:textId="67BA46A7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Building and Grounds</w:t>
      </w:r>
    </w:p>
    <w:p w14:paraId="70356C1A" w14:textId="2E1FCFAE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GIS/IT</w:t>
      </w:r>
    </w:p>
    <w:p w14:paraId="156F065A" w14:textId="3E2B30BD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Public Safety</w:t>
      </w:r>
    </w:p>
    <w:p w14:paraId="19F9850D" w14:textId="22ADA1C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ETSB</w:t>
      </w:r>
    </w:p>
    <w:p w14:paraId="7A23772D" w14:textId="6CBC9AE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Other</w:t>
      </w:r>
    </w:p>
    <w:p w14:paraId="148D4B80" w14:textId="46A7914B" w:rsidR="00DB41FD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New Business</w:t>
      </w:r>
    </w:p>
    <w:p w14:paraId="257DB4E0" w14:textId="548295BA" w:rsidR="00023AFD" w:rsidRDefault="002A4CBC" w:rsidP="00023AFD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023AFD">
        <w:rPr>
          <w:rFonts w:ascii="Times New Roman" w:hAnsi="Times New Roman" w:cs="Times New Roman"/>
          <w:b/>
          <w:szCs w:val="24"/>
        </w:rPr>
        <w:t>Setting of Pike County Board Reorganizational meeting</w:t>
      </w:r>
    </w:p>
    <w:p w14:paraId="0B9626C0" w14:textId="42C58675" w:rsidR="00DB41FD" w:rsidRPr="00011B05" w:rsidRDefault="0055349A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Old Business</w:t>
      </w:r>
    </w:p>
    <w:p w14:paraId="4C85577A" w14:textId="682FFEC9" w:rsidR="000904A3" w:rsidRPr="00011B05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Chairman’s Remarks</w:t>
      </w:r>
    </w:p>
    <w:p w14:paraId="12784295" w14:textId="34784DB9" w:rsidR="006F5E63" w:rsidRPr="00011B05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Summary of Expenses and Mileage and Per Diem</w:t>
      </w:r>
    </w:p>
    <w:p w14:paraId="6CC0DCBE" w14:textId="32FB7927" w:rsidR="00DB41FD" w:rsidRDefault="0042012F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8D59E0" w:rsidRPr="00011B05">
        <w:rPr>
          <w:rFonts w:ascii="Times New Roman" w:hAnsi="Times New Roman" w:cs="Times New Roman"/>
          <w:b/>
          <w:szCs w:val="24"/>
        </w:rPr>
        <w:t>Questions from the Press and Visitors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  <w:r w:rsidR="00657417">
        <w:rPr>
          <w:rFonts w:ascii="Times New Roman" w:hAnsi="Times New Roman" w:cs="Times New Roman"/>
          <w:b/>
          <w:szCs w:val="24"/>
        </w:rPr>
        <w:t>(5 minutes)</w:t>
      </w:r>
    </w:p>
    <w:p w14:paraId="7463935F" w14:textId="01A37334" w:rsidR="00003D60" w:rsidRPr="00011B05" w:rsidRDefault="00003D60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Closed session pursuant to 5 ILCS 120/2(c)(</w:t>
      </w:r>
      <w:r w:rsidR="00D62877">
        <w:rPr>
          <w:rFonts w:ascii="Times New Roman" w:hAnsi="Times New Roman" w:cs="Times New Roman"/>
          <w:b/>
          <w:szCs w:val="24"/>
        </w:rPr>
        <w:t xml:space="preserve">21) to review minutes of prior closed sessions. </w:t>
      </w:r>
    </w:p>
    <w:p w14:paraId="6033A4B8" w14:textId="0D392882" w:rsidR="00011B05" w:rsidRPr="00011B05" w:rsidRDefault="009A0731" w:rsidP="00B1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Adjournment</w:t>
      </w:r>
    </w:p>
    <w:p w14:paraId="5A89953D" w14:textId="498D871A" w:rsidR="00564405" w:rsidRDefault="00564405" w:rsidP="00564405">
      <w:pPr>
        <w:ind w:left="630"/>
        <w:rPr>
          <w:rFonts w:ascii="Times New Roman" w:hAnsi="Times New Roman" w:cs="Times New Roman"/>
          <w:b/>
          <w:szCs w:val="24"/>
        </w:rPr>
      </w:pPr>
    </w:p>
    <w:p w14:paraId="5584CEEE" w14:textId="63035C2C" w:rsidR="00564405" w:rsidRDefault="00564405" w:rsidP="00564405">
      <w:pPr>
        <w:ind w:left="630"/>
        <w:rPr>
          <w:rFonts w:ascii="Times New Roman" w:hAnsi="Times New Roman" w:cs="Times New Roman"/>
          <w:b/>
          <w:szCs w:val="24"/>
        </w:rPr>
      </w:pPr>
    </w:p>
    <w:p w14:paraId="12F3EA6A" w14:textId="79FCF381" w:rsidR="00564405" w:rsidRPr="00564405" w:rsidRDefault="00564405" w:rsidP="00564405">
      <w:pPr>
        <w:ind w:left="63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*Online access will be available through Microsoft Teams. If you wish to receive an invite, please email </w:t>
      </w:r>
      <w:hyperlink r:id="rId5" w:history="1">
        <w:r w:rsidRPr="00865A9C">
          <w:rPr>
            <w:rStyle w:val="Hyperlink"/>
            <w:rFonts w:ascii="Times New Roman" w:hAnsi="Times New Roman" w:cs="Times New Roman"/>
            <w:b/>
            <w:szCs w:val="24"/>
          </w:rPr>
          <w:t>nroseberry@pikecountyil.org</w:t>
        </w:r>
      </w:hyperlink>
      <w:r>
        <w:rPr>
          <w:rFonts w:ascii="Times New Roman" w:hAnsi="Times New Roman" w:cs="Times New Roman"/>
          <w:b/>
          <w:szCs w:val="24"/>
        </w:rPr>
        <w:t xml:space="preserve">. </w:t>
      </w:r>
    </w:p>
    <w:sectPr w:rsidR="00564405" w:rsidRPr="00564405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4EB"/>
    <w:multiLevelType w:val="hybridMultilevel"/>
    <w:tmpl w:val="E2346E24"/>
    <w:lvl w:ilvl="0" w:tplc="2CDA1AB4"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15366EF9"/>
    <w:multiLevelType w:val="hybridMultilevel"/>
    <w:tmpl w:val="FCB44AF6"/>
    <w:lvl w:ilvl="0" w:tplc="60D2C9A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2C52"/>
    <w:multiLevelType w:val="hybridMultilevel"/>
    <w:tmpl w:val="B024F13C"/>
    <w:lvl w:ilvl="0" w:tplc="9028EEE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3D60"/>
    <w:rsid w:val="00007F11"/>
    <w:rsid w:val="00011B05"/>
    <w:rsid w:val="000171BC"/>
    <w:rsid w:val="0001788D"/>
    <w:rsid w:val="00020990"/>
    <w:rsid w:val="00020D77"/>
    <w:rsid w:val="00022389"/>
    <w:rsid w:val="00023AFD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4723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2A61"/>
    <w:rsid w:val="00273042"/>
    <w:rsid w:val="002737E0"/>
    <w:rsid w:val="002828F1"/>
    <w:rsid w:val="002862AC"/>
    <w:rsid w:val="00290856"/>
    <w:rsid w:val="00292F20"/>
    <w:rsid w:val="002938B8"/>
    <w:rsid w:val="00293CB4"/>
    <w:rsid w:val="0029452B"/>
    <w:rsid w:val="00294DE4"/>
    <w:rsid w:val="002A43E7"/>
    <w:rsid w:val="002A4B32"/>
    <w:rsid w:val="002A4CBC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165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2529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3BEE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1F9D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01E2"/>
    <w:rsid w:val="005214E8"/>
    <w:rsid w:val="00525496"/>
    <w:rsid w:val="0052779F"/>
    <w:rsid w:val="005302E4"/>
    <w:rsid w:val="005347C9"/>
    <w:rsid w:val="00535BC7"/>
    <w:rsid w:val="005411B8"/>
    <w:rsid w:val="00545296"/>
    <w:rsid w:val="005462F0"/>
    <w:rsid w:val="0055349A"/>
    <w:rsid w:val="0055592A"/>
    <w:rsid w:val="005564AA"/>
    <w:rsid w:val="005603E5"/>
    <w:rsid w:val="0056195B"/>
    <w:rsid w:val="005643BC"/>
    <w:rsid w:val="00564405"/>
    <w:rsid w:val="005648AA"/>
    <w:rsid w:val="00566D52"/>
    <w:rsid w:val="00567D63"/>
    <w:rsid w:val="005716E5"/>
    <w:rsid w:val="00575556"/>
    <w:rsid w:val="005765C8"/>
    <w:rsid w:val="00582603"/>
    <w:rsid w:val="00586C4B"/>
    <w:rsid w:val="00591963"/>
    <w:rsid w:val="00593BA2"/>
    <w:rsid w:val="005A0F1F"/>
    <w:rsid w:val="005A28BA"/>
    <w:rsid w:val="005B0E61"/>
    <w:rsid w:val="005B7AC6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452"/>
    <w:rsid w:val="00617DB1"/>
    <w:rsid w:val="0062092A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77A75"/>
    <w:rsid w:val="007821EF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580"/>
    <w:rsid w:val="00853A58"/>
    <w:rsid w:val="008572B7"/>
    <w:rsid w:val="008613A3"/>
    <w:rsid w:val="0086337A"/>
    <w:rsid w:val="00865B8F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29A7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153B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64E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17927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595F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465D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029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877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4CB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oseberry@pikecounty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8</cp:revision>
  <cp:lastPrinted>2020-09-28T20:50:00Z</cp:lastPrinted>
  <dcterms:created xsi:type="dcterms:W3CDTF">2020-11-10T20:30:00Z</dcterms:created>
  <dcterms:modified xsi:type="dcterms:W3CDTF">2020-11-20T14:56:00Z</dcterms:modified>
</cp:coreProperties>
</file>